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FCC" w:rsidRPr="001A476F" w:rsidRDefault="00AF0FCC" w:rsidP="00AF0FC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A476F">
        <w:rPr>
          <w:rFonts w:ascii="Times New Roman" w:hAnsi="Times New Roman" w:cs="Times New Roman"/>
          <w:b/>
          <w:sz w:val="36"/>
          <w:szCs w:val="36"/>
          <w:lang w:val="uk-UA"/>
        </w:rPr>
        <w:t>Виховна година</w:t>
      </w:r>
    </w:p>
    <w:p w:rsidR="00AF0FCC" w:rsidRPr="001A476F" w:rsidRDefault="00AF0FCC" w:rsidP="00AF0FC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A476F">
        <w:rPr>
          <w:rFonts w:ascii="Times New Roman" w:hAnsi="Times New Roman" w:cs="Times New Roman"/>
          <w:b/>
          <w:sz w:val="36"/>
          <w:szCs w:val="36"/>
          <w:lang w:val="uk-UA"/>
        </w:rPr>
        <w:t>«Здоров’я – найдорожчий скарб»</w:t>
      </w:r>
    </w:p>
    <w:p w:rsidR="00AF0FCC" w:rsidRPr="001A476F" w:rsidRDefault="00AF0FCC" w:rsidP="00AF0FC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color w:val="000000"/>
          <w:sz w:val="28"/>
          <w:szCs w:val="24"/>
          <w:lang w:val="uk-UA"/>
        </w:rPr>
      </w:pPr>
      <w:r w:rsidRPr="00CF7AEC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Мета: </w:t>
      </w:r>
      <w:r w:rsidRPr="00CF7AEC">
        <w:rPr>
          <w:rFonts w:ascii="Times New Roman" w:hAnsi="Times New Roman" w:cs="Times New Roman"/>
          <w:color w:val="000000"/>
          <w:sz w:val="28"/>
          <w:szCs w:val="28"/>
          <w:lang w:val="uk-UA"/>
        </w:rPr>
        <w:t>ф</w:t>
      </w:r>
      <w:r w:rsidRPr="00CF7AEC">
        <w:rPr>
          <w:rFonts w:ascii="Times New Roman" w:hAnsi="Times New Roman" w:cs="Times New Roman"/>
          <w:iCs/>
          <w:color w:val="000000"/>
          <w:sz w:val="28"/>
          <w:szCs w:val="24"/>
          <w:lang w:val="uk-UA"/>
        </w:rPr>
        <w:t>ормувати навички особистої гігієни, розвивати в дітей активну життєву позицію</w:t>
      </w:r>
      <w:r w:rsidRPr="001A476F">
        <w:rPr>
          <w:rFonts w:ascii="Times New Roman" w:hAnsi="Times New Roman" w:cs="Times New Roman"/>
          <w:iCs/>
          <w:color w:val="000000"/>
          <w:sz w:val="28"/>
          <w:szCs w:val="24"/>
          <w:lang w:val="uk-UA"/>
        </w:rPr>
        <w:t>, бажання бути здоровим.</w:t>
      </w:r>
    </w:p>
    <w:p w:rsidR="00AF0FCC" w:rsidRPr="001A476F" w:rsidRDefault="00AF0FCC" w:rsidP="00AF0FCC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4"/>
          <w:lang w:val="uk-UA"/>
        </w:rPr>
      </w:pP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b/>
          <w:i/>
          <w:iCs/>
          <w:color w:val="000000"/>
          <w:sz w:val="28"/>
          <w:szCs w:val="24"/>
          <w:lang w:val="uk-UA"/>
        </w:rPr>
        <w:t>Хід заняття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b/>
          <w:color w:val="000000"/>
          <w:sz w:val="28"/>
          <w:szCs w:val="24"/>
          <w:lang w:val="uk-UA"/>
        </w:rPr>
        <w:t>Учитель.</w:t>
      </w: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 Зрозуміло, усім відомо, що приємно бути здоровим. Тільки треба знати, як здоровим стати. Міцне здоров'я — це найдорожчий скарб. Чи знаєте ви, що наше здоров'я залежить від того, як ми дбаємо про нього щодня. Міцне здоров'я — це, передусім, свіже повітря, фізкультура, спорт, особиста гігієна, правильне харчування.   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У народі кажуть: «Немає щастя без здоров'я». Отже, щоб бути щасливим, потрібно дбати про своє здоров'я. А тепер ми відправляємося</w:t>
      </w:r>
      <w:r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 у подорож до країни Здоров'я. Умощуйтеся</w:t>
      </w: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 зручно на своїх місцях, а ось і наш капітан — лікар </w:t>
      </w:r>
      <w:proofErr w:type="spellStart"/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Айболить</w:t>
      </w:r>
      <w:proofErr w:type="spellEnd"/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. У нього є до вас поради, як піклуватись про себе.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b/>
          <w:color w:val="000000"/>
          <w:sz w:val="28"/>
          <w:szCs w:val="24"/>
          <w:lang w:val="uk-UA"/>
        </w:rPr>
        <w:t xml:space="preserve">Лікар </w:t>
      </w:r>
      <w:proofErr w:type="spellStart"/>
      <w:r w:rsidRPr="001A476F">
        <w:rPr>
          <w:rFonts w:ascii="Times New Roman" w:hAnsi="Times New Roman" w:cs="Times New Roman"/>
          <w:b/>
          <w:color w:val="000000"/>
          <w:sz w:val="28"/>
          <w:szCs w:val="24"/>
          <w:lang w:val="uk-UA"/>
        </w:rPr>
        <w:t>Айболить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4"/>
          <w:lang w:val="uk-UA"/>
        </w:rPr>
        <w:t>.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Друже, щоб здоровим бути, треба навички здобути. 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Про здоров'я піклуватись: перш за все — не лінуватись.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І здружитися зі спортом, рідко ласувати тортом. 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Воду крижану не пити і ніколи не палити. 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Щоб знешкодити мікроби, руки мий щоразу чисто.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Не забудь щоденно їсти овочі та фрукти різні — 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Всі вони тобі корисні. Вранці й ввечері, 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Мій любий, завжди-завжди </w:t>
      </w:r>
      <w:proofErr w:type="spellStart"/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чисти</w:t>
      </w:r>
      <w:proofErr w:type="spellEnd"/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 зуби. 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Отже, будьте уважні під час подорожі. В дорогу! 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b/>
          <w:color w:val="000000"/>
          <w:sz w:val="28"/>
          <w:szCs w:val="24"/>
          <w:lang w:val="uk-UA"/>
        </w:rPr>
        <w:t>Учитель.</w:t>
      </w: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 Наша перша зупинка — станція </w:t>
      </w:r>
      <w:proofErr w:type="spellStart"/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Бруднуль</w:t>
      </w:r>
      <w:proofErr w:type="spellEnd"/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 і Плямок. Вони не вмиваються, не чистять зуби, не слідкують за чистотою у своїх кімнатах. Нігті в них чорні, не обрізані. Вони не чистять своє взуття, не слідкують за одягом і ходять патлатими.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b/>
          <w:color w:val="000000"/>
          <w:sz w:val="28"/>
          <w:szCs w:val="24"/>
          <w:lang w:val="uk-UA"/>
        </w:rPr>
        <w:t>1. Там живе дівчинка Плямка</w:t>
      </w: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: шапочка у глині, сажа на</w:t>
      </w:r>
      <w:r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 коліні, пальчики зелені, сукня</w:t>
      </w: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 у смажені. Уся замурзана, брудна, неохайна дуже, подивіться: ось вона впала у калюжу.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b/>
          <w:color w:val="000000"/>
          <w:sz w:val="28"/>
          <w:szCs w:val="24"/>
          <w:lang w:val="uk-UA"/>
        </w:rPr>
        <w:t>Плямка</w:t>
      </w:r>
      <w:r>
        <w:rPr>
          <w:rFonts w:ascii="Times New Roman" w:hAnsi="Times New Roman" w:cs="Times New Roman"/>
          <w:b/>
          <w:color w:val="000000"/>
          <w:sz w:val="28"/>
          <w:szCs w:val="24"/>
          <w:lang w:val="uk-UA"/>
        </w:rPr>
        <w:t>.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Не вмивайтеся ніколи і не мийте навіть рук, 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Не потрібне це заняття, не варте стільки мук. 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Знов замурзаються руки, шия, вуха, все у вас, 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То навіщо сили тратить і даремно </w:t>
      </w:r>
      <w:proofErr w:type="spellStart"/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гаять</w:t>
      </w:r>
      <w:proofErr w:type="spellEnd"/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 час? 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Стригтися також не варто, та й резону в тім нема, 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Бо однаково на старість облисіє голова.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b/>
          <w:color w:val="000000"/>
          <w:sz w:val="28"/>
          <w:szCs w:val="24"/>
          <w:lang w:val="uk-UA"/>
        </w:rPr>
        <w:t xml:space="preserve">2. Там живе хлопчик </w:t>
      </w:r>
      <w:proofErr w:type="spellStart"/>
      <w:r w:rsidRPr="001A476F">
        <w:rPr>
          <w:rFonts w:ascii="Times New Roman" w:hAnsi="Times New Roman" w:cs="Times New Roman"/>
          <w:b/>
          <w:color w:val="000000"/>
          <w:sz w:val="28"/>
          <w:szCs w:val="24"/>
          <w:lang w:val="uk-UA"/>
        </w:rPr>
        <w:t>Бруднуля</w:t>
      </w:r>
      <w:proofErr w:type="spellEnd"/>
      <w:r w:rsidRPr="001A476F">
        <w:rPr>
          <w:rFonts w:ascii="Times New Roman" w:hAnsi="Times New Roman" w:cs="Times New Roman"/>
          <w:b/>
          <w:color w:val="000000"/>
          <w:sz w:val="28"/>
          <w:szCs w:val="24"/>
          <w:lang w:val="uk-UA"/>
        </w:rPr>
        <w:t>: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— І руки брудні, і щоки мурзаті.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— </w:t>
      </w: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Це просто я мило віддав поросяті.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4"/>
          <w:lang w:val="uk-UA"/>
        </w:rPr>
        <w:lastRenderedPageBreak/>
        <w:t xml:space="preserve">— </w:t>
      </w: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Чого в чорнилі руки, Ваню?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— </w:t>
      </w: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Це в нас було чистописання!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— </w:t>
      </w: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А на щоках чому чорнило?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— </w:t>
      </w: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Бо руками щоки мив я! 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Черевики повтікали, куртка з ними — за поріг. 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Сумка, зошити й підручник — їх спіймати я не зміг.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b/>
          <w:color w:val="000000"/>
          <w:sz w:val="28"/>
          <w:szCs w:val="24"/>
          <w:lang w:val="uk-UA"/>
        </w:rPr>
        <w:t>Учитель.</w:t>
      </w: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 Діти, а чому всі речі повтікали від </w:t>
      </w:r>
      <w:proofErr w:type="spellStart"/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Бруднулі</w:t>
      </w:r>
      <w:proofErr w:type="spellEnd"/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?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b/>
          <w:color w:val="000000"/>
          <w:sz w:val="28"/>
          <w:szCs w:val="24"/>
          <w:lang w:val="uk-UA"/>
        </w:rPr>
        <w:t xml:space="preserve">Лікар </w:t>
      </w:r>
      <w:proofErr w:type="spellStart"/>
      <w:r w:rsidRPr="001A476F">
        <w:rPr>
          <w:rFonts w:ascii="Times New Roman" w:hAnsi="Times New Roman" w:cs="Times New Roman"/>
          <w:b/>
          <w:color w:val="000000"/>
          <w:sz w:val="28"/>
          <w:szCs w:val="24"/>
          <w:lang w:val="uk-UA"/>
        </w:rPr>
        <w:t>Айболить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4"/>
          <w:lang w:val="uk-UA"/>
        </w:rPr>
        <w:t>.</w:t>
      </w:r>
    </w:p>
    <w:p w:rsidR="00AF0FCC" w:rsidRPr="001A476F" w:rsidRDefault="00AF0FCC" w:rsidP="00AF0FC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Буде все у вас боліти, як нічого не робити. </w:t>
      </w:r>
    </w:p>
    <w:p w:rsidR="00AF0FCC" w:rsidRPr="001A476F" w:rsidRDefault="00AF0FCC" w:rsidP="00AF0FC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Буде світ тоді немилий, і не буде в діток сили, </w:t>
      </w:r>
    </w:p>
    <w:p w:rsidR="00AF0FCC" w:rsidRPr="001A476F" w:rsidRDefault="00AF0FCC" w:rsidP="00AF0FC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Коли рук своїх не мити і брудну водичку пити,</w:t>
      </w:r>
    </w:p>
    <w:p w:rsidR="00AF0FCC" w:rsidRPr="001A476F" w:rsidRDefault="00AF0FCC" w:rsidP="00AF0F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Їсти овочі немиті, ось таким брудним ходити.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Буде все у вас боліти, як зарядку не робити, 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Будете тоді маленькі, безсилі та слабенькі, 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А коли немає сили, світ стає тоді немилим, 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А таким ходить не стид? Ви погляньте на цей вид! 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i/>
          <w:iCs/>
          <w:color w:val="000000"/>
          <w:sz w:val="28"/>
          <w:szCs w:val="24"/>
          <w:lang w:val="uk-UA"/>
        </w:rPr>
        <w:t>(Звучить пісня «Хлопчик Замазура»).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1. Ген ромашка розцвіла — рано пораненьку. 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На вітрах вона вдягла платтячко біленьке. 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Ось так, ось так-так, платтячко біленьке. </w:t>
      </w:r>
      <w:r w:rsidRPr="001A476F">
        <w:rPr>
          <w:rFonts w:ascii="Times New Roman" w:hAnsi="Times New Roman" w:cs="Times New Roman"/>
          <w:i/>
          <w:iCs/>
          <w:color w:val="000000"/>
          <w:sz w:val="28"/>
          <w:szCs w:val="24"/>
          <w:lang w:val="uk-UA"/>
        </w:rPr>
        <w:t>(2 р.)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2. Грицик </w:t>
      </w:r>
      <w:proofErr w:type="spellStart"/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бриличок</w:t>
      </w:r>
      <w:proofErr w:type="spellEnd"/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 підняв край стежини в полі, 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Він росою вже скупав стебелини голі.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Ось так, ось так-так, стебелини голі. </w:t>
      </w:r>
      <w:r w:rsidRPr="001A476F">
        <w:rPr>
          <w:rFonts w:ascii="Times New Roman" w:hAnsi="Times New Roman" w:cs="Times New Roman"/>
          <w:i/>
          <w:iCs/>
          <w:color w:val="000000"/>
          <w:sz w:val="28"/>
          <w:szCs w:val="24"/>
          <w:lang w:val="uk-UA"/>
        </w:rPr>
        <w:t>(2 р.)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3. У пухнатого кота також є турбота — 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Лиже китичку хвоста, ну й важка робота. 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Ось так, ось так-так, ну й важка робота. </w:t>
      </w:r>
      <w:r w:rsidRPr="001A476F">
        <w:rPr>
          <w:rFonts w:ascii="Times New Roman" w:hAnsi="Times New Roman" w:cs="Times New Roman"/>
          <w:i/>
          <w:iCs/>
          <w:color w:val="000000"/>
          <w:sz w:val="28"/>
          <w:szCs w:val="24"/>
          <w:lang w:val="uk-UA"/>
        </w:rPr>
        <w:t>(2 р.)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4. Тільки хлопчик пізно встав, дивиться похмуро,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Умиватися не став, він же Замазура. 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Ось так, ось так-так, він же Замазура. </w:t>
      </w:r>
      <w:r w:rsidRPr="001A476F">
        <w:rPr>
          <w:rFonts w:ascii="Times New Roman" w:hAnsi="Times New Roman" w:cs="Times New Roman"/>
          <w:i/>
          <w:iCs/>
          <w:color w:val="000000"/>
          <w:sz w:val="28"/>
          <w:szCs w:val="24"/>
          <w:lang w:val="uk-UA"/>
        </w:rPr>
        <w:t xml:space="preserve">(2 р.) 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b/>
          <w:color w:val="000000"/>
          <w:sz w:val="28"/>
          <w:szCs w:val="24"/>
          <w:lang w:val="uk-UA"/>
        </w:rPr>
        <w:t>Учитель.</w:t>
      </w: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 А </w:t>
      </w:r>
      <w:proofErr w:type="spellStart"/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Мийдодір</w:t>
      </w:r>
      <w:proofErr w:type="spellEnd"/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 не любить таких неохайних малят, тому він просив їм передати посилку із загадками й відгадками. А якщо ви відгадаєте всі загадки, станція </w:t>
      </w:r>
      <w:proofErr w:type="spellStart"/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Бруднульок</w:t>
      </w:r>
      <w:proofErr w:type="spellEnd"/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 і Плямок стане чистою. Спробуємо?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1</w:t>
      </w:r>
      <w:r w:rsidRPr="001A476F">
        <w:rPr>
          <w:rFonts w:ascii="Times New Roman" w:hAnsi="Times New Roman" w:cs="Times New Roman"/>
          <w:b/>
          <w:color w:val="000000"/>
          <w:sz w:val="28"/>
          <w:szCs w:val="24"/>
          <w:lang w:val="uk-UA"/>
        </w:rPr>
        <w:t>.</w:t>
      </w: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 Гарне я і запашне, роботяще змалку. 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Люблять всі чомусь мене вдень і на світанку. 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Кажуть, я даю красу і здоров'я й силу, 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Чистоту у дім несу, звуть мене всі...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i/>
          <w:iCs/>
          <w:color w:val="000000"/>
          <w:sz w:val="28"/>
          <w:szCs w:val="24"/>
          <w:lang w:val="uk-UA"/>
        </w:rPr>
        <w:t>(Мило)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2. Я — невтомна трудівниця, мені вірять люди, 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Хто зі мною поведеться — той здоровий буде. 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Буде часто усміхатись білими зубами,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Мене знає вся малеча і бабусі, й мами. 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Чистоту тримаю в домі, справу знаю чітко,</w:t>
      </w:r>
    </w:p>
    <w:p w:rsidR="00AF0FCC" w:rsidRPr="001A476F" w:rsidRDefault="00AF0FCC" w:rsidP="00AF0FCC">
      <w:pPr>
        <w:shd w:val="clear" w:color="auto" w:fill="FFFFFF"/>
        <w:tabs>
          <w:tab w:val="left" w:pos="634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Вам ім'я моє знайоме, бо зубна я...</w:t>
      </w:r>
      <w:r w:rsidRPr="001A476F">
        <w:rPr>
          <w:rFonts w:ascii="Times New Roman" w:hAnsi="Times New Roman" w:cs="Times New Roman"/>
          <w:i/>
          <w:iCs/>
          <w:color w:val="000000"/>
          <w:sz w:val="28"/>
          <w:szCs w:val="24"/>
          <w:lang w:val="uk-UA"/>
        </w:rPr>
        <w:t>(Щітка)</w:t>
      </w:r>
      <w:r w:rsidRPr="001A476F">
        <w:rPr>
          <w:rFonts w:ascii="Times New Roman" w:hAnsi="Times New Roman" w:cs="Times New Roman"/>
          <w:i/>
          <w:iCs/>
          <w:color w:val="000000"/>
          <w:sz w:val="28"/>
          <w:szCs w:val="24"/>
          <w:lang w:val="uk-UA"/>
        </w:rPr>
        <w:tab/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3. Я — м'якенька полотнинка, випрана дбайливо.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lastRenderedPageBreak/>
        <w:t>Не серветка, не хус</w:t>
      </w: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softHyphen/>
        <w:t xml:space="preserve">тинка, знаю своє діло. 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Я до щічок, до голівки притулюсь ласкаво, 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Я вберу усі краплинки з тіла після ванни. 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Я не гість — хазяїн в домі, і лежати я не звик,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Вам ім'я моє відомо, пригадайте, я...     </w:t>
      </w:r>
      <w:r w:rsidRPr="001A476F">
        <w:rPr>
          <w:rFonts w:ascii="Times New Roman" w:hAnsi="Times New Roman" w:cs="Times New Roman"/>
          <w:i/>
          <w:iCs/>
          <w:color w:val="000000"/>
          <w:sz w:val="28"/>
          <w:szCs w:val="24"/>
          <w:lang w:val="uk-UA"/>
        </w:rPr>
        <w:t>(Рушник)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4. Маю вигляд  я і смак — можеш подивиться,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І без мене вам ніяк всім не обійтися: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Я не страва, не напій, та в роботі часто </w:t>
      </w:r>
    </w:p>
    <w:p w:rsidR="00AF0FCC" w:rsidRPr="00E850FE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З милом, щіткою дружу. Ім'я моє...</w:t>
      </w:r>
      <w:r w:rsidRPr="001A476F">
        <w:rPr>
          <w:rFonts w:ascii="Times New Roman" w:hAnsi="Times New Roman" w:cs="Times New Roman"/>
          <w:i/>
          <w:iCs/>
          <w:color w:val="000000"/>
          <w:sz w:val="28"/>
          <w:szCs w:val="24"/>
          <w:lang w:val="uk-UA"/>
        </w:rPr>
        <w:t>(Паста)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5. Ліг в кишеню і вартую. </w:t>
      </w:r>
    </w:p>
    <w:p w:rsidR="00AF0FCC" w:rsidRPr="00E850FE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Витру вранці струмки сліз, не забуду і про ніс.</w:t>
      </w:r>
      <w:r w:rsidRPr="001A476F">
        <w:rPr>
          <w:rFonts w:ascii="Times New Roman" w:hAnsi="Times New Roman" w:cs="Times New Roman"/>
          <w:i/>
          <w:iCs/>
          <w:color w:val="000000"/>
          <w:sz w:val="28"/>
          <w:szCs w:val="24"/>
          <w:lang w:val="uk-UA"/>
        </w:rPr>
        <w:t>(Носовичок)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6. Білих 30 зубчиків для кучерів і чубчиків</w:t>
      </w:r>
    </w:p>
    <w:p w:rsidR="00AF0FCC" w:rsidRPr="00E850FE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По голівці ходять, волосся в порядок приводять.</w:t>
      </w:r>
      <w:r w:rsidRPr="001A476F">
        <w:rPr>
          <w:rFonts w:ascii="Times New Roman" w:hAnsi="Times New Roman" w:cs="Times New Roman"/>
          <w:i/>
          <w:iCs/>
          <w:color w:val="000000"/>
          <w:sz w:val="28"/>
          <w:szCs w:val="24"/>
          <w:lang w:val="uk-UA"/>
        </w:rPr>
        <w:t>(Гребінець)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7.— Васильку, куди ти дивишся після вмивання, 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Щоб дізнатися, чисте в тебе обличчя чи ні?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— На рушничок!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b/>
          <w:color w:val="000000"/>
          <w:sz w:val="28"/>
          <w:szCs w:val="24"/>
          <w:lang w:val="uk-UA"/>
        </w:rPr>
        <w:t>Учитель.</w:t>
      </w: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 Чи правильно відповів хлопчик?</w:t>
      </w:r>
      <w:r w:rsidRPr="001A476F">
        <w:rPr>
          <w:rFonts w:ascii="Times New Roman" w:hAnsi="Times New Roman" w:cs="Times New Roman"/>
          <w:i/>
          <w:iCs/>
          <w:color w:val="000000"/>
          <w:sz w:val="28"/>
          <w:szCs w:val="24"/>
          <w:lang w:val="uk-UA"/>
        </w:rPr>
        <w:t>(Люстерко).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Ось ви і відгадали загадки </w:t>
      </w:r>
      <w:proofErr w:type="spellStart"/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Мийдодіра</w:t>
      </w:r>
      <w:proofErr w:type="spellEnd"/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. Я знаю, що всім вам подобаються білі, здорові й міцні зуби, гарна посмішка, густе, красиве волосся, охайний, випраний і випрасуваний, чистенький одяг. Але для цього треба щодня чистити зуби, вмиватися, розчісувати волосся, чистити взуття... і привчати себе до цього треба змалку. Заважати вам у цьому може лише лінь. Треба навчитися переборювати свої лінощі. Ось послухайте маленьке оповідання і подумайте: чи бувають ліниві охайними?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b/>
          <w:color w:val="000000"/>
          <w:sz w:val="28"/>
          <w:szCs w:val="24"/>
          <w:lang w:val="uk-UA"/>
        </w:rPr>
        <w:t>На вулиці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Іде дівчинка в школу. Бантики чистенькі, платтячко випрасуване, черевички блищать. Поряд з нею — мама, несе її портфель. А позаду двоє хлопців ідуть, розмовляють.</w:t>
      </w:r>
    </w:p>
    <w:p w:rsidR="00AF0FCC" w:rsidRPr="001A476F" w:rsidRDefault="00AF0FCC" w:rsidP="00AF0FCC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1A476F">
        <w:rPr>
          <w:rFonts w:ascii="Times New Roman" w:hAnsi="Times New Roman"/>
          <w:color w:val="000000"/>
          <w:sz w:val="28"/>
          <w:szCs w:val="24"/>
          <w:lang w:val="uk-UA"/>
        </w:rPr>
        <w:t xml:space="preserve">Дивись, яка охайна дівчинка. Аж глянути любо, </w:t>
      </w:r>
      <w:proofErr w:type="spellStart"/>
      <w:r w:rsidRPr="001A476F">
        <w:rPr>
          <w:rFonts w:ascii="Times New Roman" w:hAnsi="Times New Roman"/>
          <w:color w:val="000000"/>
          <w:sz w:val="28"/>
          <w:szCs w:val="24"/>
          <w:lang w:val="uk-UA"/>
        </w:rPr>
        <w:t>чистюля</w:t>
      </w:r>
      <w:proofErr w:type="spellEnd"/>
      <w:r w:rsidRPr="001A476F">
        <w:rPr>
          <w:rFonts w:ascii="Times New Roman" w:hAnsi="Times New Roman"/>
          <w:color w:val="000000"/>
          <w:sz w:val="28"/>
          <w:szCs w:val="24"/>
          <w:lang w:val="uk-UA"/>
        </w:rPr>
        <w:t>!</w:t>
      </w:r>
    </w:p>
    <w:p w:rsidR="00AF0FCC" w:rsidRPr="001A476F" w:rsidRDefault="00AF0FCC" w:rsidP="00AF0FCC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1A476F">
        <w:rPr>
          <w:rFonts w:ascii="Times New Roman" w:hAnsi="Times New Roman"/>
          <w:color w:val="000000"/>
          <w:sz w:val="28"/>
          <w:szCs w:val="24"/>
          <w:lang w:val="uk-UA"/>
        </w:rPr>
        <w:t xml:space="preserve">І зовсім вона не </w:t>
      </w:r>
      <w:proofErr w:type="spellStart"/>
      <w:r w:rsidRPr="001A476F">
        <w:rPr>
          <w:rFonts w:ascii="Times New Roman" w:hAnsi="Times New Roman"/>
          <w:color w:val="000000"/>
          <w:sz w:val="28"/>
          <w:szCs w:val="24"/>
          <w:lang w:val="uk-UA"/>
        </w:rPr>
        <w:t>чистюля</w:t>
      </w:r>
      <w:proofErr w:type="spellEnd"/>
      <w:r w:rsidRPr="001A476F">
        <w:rPr>
          <w:rFonts w:ascii="Times New Roman" w:hAnsi="Times New Roman"/>
          <w:color w:val="000000"/>
          <w:sz w:val="28"/>
          <w:szCs w:val="24"/>
          <w:lang w:val="uk-UA"/>
        </w:rPr>
        <w:t>!</w:t>
      </w:r>
    </w:p>
    <w:p w:rsidR="00AF0FCC" w:rsidRPr="00E850FE" w:rsidRDefault="00AF0FCC" w:rsidP="00AF0FCC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E850FE">
        <w:rPr>
          <w:rFonts w:ascii="Times New Roman" w:hAnsi="Times New Roman"/>
          <w:color w:val="000000"/>
          <w:sz w:val="28"/>
          <w:szCs w:val="24"/>
          <w:lang w:val="uk-UA"/>
        </w:rPr>
        <w:t>Це ж чому? — здивувався перший. — Вона ж он яка чистенька!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А тому, що все за неї мама робить. Навіть портфель її до школи носить, я щодня бачу.</w:t>
      </w:r>
    </w:p>
    <w:p w:rsidR="00AF0FCC" w:rsidRPr="001A476F" w:rsidRDefault="00AF0FCC" w:rsidP="00AF0FC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То як ви думаєте, чи може бути лінивий охайним? А ми опинились у місті Лінивому. Це наша наступна зупинка. Ось послухайте</w:t>
      </w:r>
      <w:r>
        <w:rPr>
          <w:rFonts w:ascii="Times New Roman" w:hAnsi="Times New Roman" w:cs="Times New Roman"/>
          <w:color w:val="000000"/>
          <w:sz w:val="28"/>
          <w:szCs w:val="24"/>
          <w:lang w:val="uk-UA"/>
        </w:rPr>
        <w:t>, як живуть люди в цьому місті.</w:t>
      </w:r>
    </w:p>
    <w:p w:rsidR="00AF0FCC" w:rsidRPr="001A476F" w:rsidRDefault="00AF0FCC" w:rsidP="00AF0FC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Дзвенить за вікнами трамвай: вставай </w:t>
      </w:r>
      <w:r w:rsidRPr="001A476F">
        <w:rPr>
          <w:rFonts w:ascii="Times New Roman" w:hAnsi="Times New Roman" w:cs="Times New Roman"/>
          <w:i/>
          <w:iCs/>
          <w:color w:val="000000"/>
          <w:sz w:val="28"/>
          <w:szCs w:val="24"/>
          <w:lang w:val="uk-UA"/>
        </w:rPr>
        <w:t xml:space="preserve">(3 р.) </w:t>
      </w:r>
    </w:p>
    <w:p w:rsidR="00AF0FCC" w:rsidRPr="001A476F" w:rsidRDefault="00AF0FCC" w:rsidP="00AF0FC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У хаті — метушня. Сестра гукає: «Де пальто?» </w:t>
      </w:r>
    </w:p>
    <w:p w:rsidR="00AF0FCC" w:rsidRPr="001A476F" w:rsidRDefault="00AF0FCC" w:rsidP="00AF0F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А де пальто — не </w:t>
      </w:r>
      <w:proofErr w:type="spellStart"/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зна</w:t>
      </w:r>
      <w:proofErr w:type="spellEnd"/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 ніхто. Отак у нас щодня.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proofErr w:type="spellStart"/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Шука</w:t>
      </w:r>
      <w:proofErr w:type="spellEnd"/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 портфеля старший брат, сорочечку — середній брат,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Штанці — молодший, а я згубила черевик 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І олівець раптово зник, шукаю все підряд.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Пальто знайшли ми у кутку, портфель в садочку на бузку.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Ну а штанців нема, коли дивлюся — ось вони, 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Лежать під лавкою штани, на них Мурко </w:t>
      </w:r>
      <w:proofErr w:type="spellStart"/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дріма</w:t>
      </w:r>
      <w:proofErr w:type="spellEnd"/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.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lastRenderedPageBreak/>
        <w:t xml:space="preserve">Дев'ята б'є. Ну так і є. Спізнились на урок. 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Порозмовлявши віч-на-віч, на місце класти кожну річ 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proofErr w:type="spellStart"/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Даєм</w:t>
      </w:r>
      <w:proofErr w:type="spellEnd"/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 собі зарок.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А зранку знов лунає крик: «Де мій портфель? Де черевик?»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І знову метушня. І тільки чути: де та де? 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І хата обертом іде. Отак у нас щодня. 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b/>
          <w:color w:val="000000"/>
          <w:sz w:val="28"/>
          <w:szCs w:val="24"/>
          <w:lang w:val="uk-UA"/>
        </w:rPr>
        <w:t>Учитель.</w:t>
      </w: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 Діти, а у вас не буває такого? Що ви порадите жителям цього 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 міста?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b/>
          <w:color w:val="000000"/>
          <w:sz w:val="28"/>
          <w:szCs w:val="24"/>
          <w:lang w:val="uk-UA"/>
        </w:rPr>
        <w:t>Кожній речі — своє місце!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А лікар </w:t>
      </w:r>
      <w:proofErr w:type="spellStart"/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Айболить</w:t>
      </w:r>
      <w:proofErr w:type="spellEnd"/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 приготував їм подарунок — чарівну </w:t>
      </w:r>
      <w:proofErr w:type="spellStart"/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квітку-семицвітку</w:t>
      </w:r>
      <w:proofErr w:type="spellEnd"/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.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1. Жити в чистоті.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2. Дотримуватись режиму дня.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3. Робити зарядку.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4. Займатися спортом.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5. Правильно харчуватись.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6. Частіше гуляти на свіжому повітрі.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7. Позбутися шкідливих звичок.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b/>
          <w:color w:val="000000"/>
          <w:sz w:val="28"/>
          <w:szCs w:val="24"/>
          <w:lang w:val="uk-UA"/>
        </w:rPr>
        <w:t xml:space="preserve">Лікар </w:t>
      </w:r>
      <w:proofErr w:type="spellStart"/>
      <w:r w:rsidRPr="001A476F">
        <w:rPr>
          <w:rFonts w:ascii="Times New Roman" w:hAnsi="Times New Roman" w:cs="Times New Roman"/>
          <w:b/>
          <w:color w:val="000000"/>
          <w:sz w:val="28"/>
          <w:szCs w:val="24"/>
          <w:lang w:val="uk-UA"/>
        </w:rPr>
        <w:t>Айболить</w:t>
      </w:r>
      <w:proofErr w:type="spellEnd"/>
      <w:r w:rsidRPr="001A476F">
        <w:rPr>
          <w:rFonts w:ascii="Times New Roman" w:hAnsi="Times New Roman" w:cs="Times New Roman"/>
          <w:b/>
          <w:color w:val="000000"/>
          <w:sz w:val="28"/>
          <w:szCs w:val="24"/>
          <w:lang w:val="uk-UA"/>
        </w:rPr>
        <w:t>.</w:t>
      </w: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 Ви, мабуть, втомилися? Тож давайте відпочинемо.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Я раненько прокидаюсь, біля ліжка потягаюсь. 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Йду й водицею вмиваюсь, рушничком я утираюсь,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А тоді роблю зарядку, різні вправи по порядку. 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1, 2, 3, 4 — проганяю лінь з квартири. 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b/>
          <w:color w:val="000000"/>
          <w:sz w:val="28"/>
          <w:szCs w:val="24"/>
          <w:lang w:val="uk-UA"/>
        </w:rPr>
        <w:t>Мишка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Мишенятко встало зранку, розім'ятись до сніданку. 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Йшло під гірку, бігло з гірки, та й вернулося до нірки. 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b/>
          <w:color w:val="000000"/>
          <w:sz w:val="28"/>
          <w:szCs w:val="24"/>
          <w:lang w:val="uk-UA"/>
        </w:rPr>
        <w:t>Хом'ячок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Хомка, </w:t>
      </w:r>
      <w:proofErr w:type="spellStart"/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Хомка</w:t>
      </w:r>
      <w:proofErr w:type="spellEnd"/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, хом'ячок, посмугований бочок. 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В Хомки гарна звичка є — Хомка рано устає, 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Прибирає двір і хатку й </w:t>
      </w:r>
      <w:proofErr w:type="spellStart"/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почина</w:t>
      </w:r>
      <w:proofErr w:type="spellEnd"/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 робить зарядку: 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Спершу тупає ногами, потім низько присідає, 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Вгору лапи піднімає. 1, 2, 3, 4, 5 — Хомка сильним хоче стать.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b/>
          <w:color w:val="000000"/>
          <w:sz w:val="28"/>
          <w:szCs w:val="24"/>
          <w:lang w:val="uk-UA"/>
        </w:rPr>
        <w:t>Сорока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Уяви собі, що ти не боїшся висоти!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І крильцями, а не руками, помахай, лети до мами,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А тепер лети до тата і навчи його літати. 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b/>
          <w:color w:val="000000"/>
          <w:sz w:val="28"/>
          <w:szCs w:val="24"/>
          <w:lang w:val="uk-UA"/>
        </w:rPr>
        <w:t>Ведмідь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Я ведмідь! Міцний аж жах! Сила вся моя в руках. 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Тож в подушку, мов боксер, </w:t>
      </w:r>
      <w:proofErr w:type="spellStart"/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побоксуємо</w:t>
      </w:r>
      <w:proofErr w:type="spellEnd"/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 тепер. 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b/>
          <w:color w:val="000000"/>
          <w:sz w:val="28"/>
          <w:szCs w:val="24"/>
          <w:lang w:val="uk-UA"/>
        </w:rPr>
        <w:t>Лисиця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Довгий хвіст у лисеняти, пишний хвіст у лисеняти, 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Щоб той хвостик роздивитись, треба добре покрутитись. 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b/>
          <w:color w:val="000000"/>
          <w:sz w:val="28"/>
          <w:szCs w:val="24"/>
          <w:lang w:val="uk-UA"/>
        </w:rPr>
        <w:t>Бджілка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Не кусайся, </w:t>
      </w:r>
      <w:proofErr w:type="spellStart"/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бджоленя</w:t>
      </w:r>
      <w:proofErr w:type="spellEnd"/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, а малину пошукай. 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Набери її у кошик, ще й мені в долоню трошки. 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b/>
          <w:color w:val="000000"/>
          <w:sz w:val="28"/>
          <w:szCs w:val="24"/>
          <w:lang w:val="uk-UA"/>
        </w:rPr>
        <w:lastRenderedPageBreak/>
        <w:t>Білка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Я веселе білченя і стрибаю по півдня 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З килимка на килимок. </w:t>
      </w:r>
      <w:proofErr w:type="spellStart"/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Стриб</w:t>
      </w:r>
      <w:proofErr w:type="spellEnd"/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 </w:t>
      </w:r>
      <w:r w:rsidRPr="001A476F">
        <w:rPr>
          <w:rFonts w:ascii="Times New Roman" w:hAnsi="Times New Roman" w:cs="Times New Roman"/>
          <w:i/>
          <w:iCs/>
          <w:color w:val="000000"/>
          <w:sz w:val="28"/>
          <w:szCs w:val="24"/>
          <w:lang w:val="uk-UA"/>
        </w:rPr>
        <w:t>(</w:t>
      </w:r>
      <w:proofErr w:type="spellStart"/>
      <w:r w:rsidRPr="001A476F">
        <w:rPr>
          <w:rFonts w:ascii="Times New Roman" w:hAnsi="Times New Roman" w:cs="Times New Roman"/>
          <w:i/>
          <w:iCs/>
          <w:color w:val="000000"/>
          <w:sz w:val="28"/>
          <w:szCs w:val="24"/>
          <w:lang w:val="uk-UA"/>
        </w:rPr>
        <w:t>Зр</w:t>
      </w:r>
      <w:proofErr w:type="spellEnd"/>
      <w:r w:rsidRPr="001A476F">
        <w:rPr>
          <w:rFonts w:ascii="Times New Roman" w:hAnsi="Times New Roman" w:cs="Times New Roman"/>
          <w:i/>
          <w:iCs/>
          <w:color w:val="000000"/>
          <w:sz w:val="28"/>
          <w:szCs w:val="24"/>
          <w:lang w:val="uk-UA"/>
        </w:rPr>
        <w:t xml:space="preserve">.) </w:t>
      </w: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та </w:t>
      </w:r>
      <w:proofErr w:type="spellStart"/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скок</w:t>
      </w:r>
      <w:proofErr w:type="spellEnd"/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 </w:t>
      </w:r>
      <w:r w:rsidRPr="001A476F">
        <w:rPr>
          <w:rFonts w:ascii="Times New Roman" w:hAnsi="Times New Roman" w:cs="Times New Roman"/>
          <w:i/>
          <w:iCs/>
          <w:color w:val="000000"/>
          <w:sz w:val="28"/>
          <w:szCs w:val="24"/>
          <w:lang w:val="uk-UA"/>
        </w:rPr>
        <w:t>(</w:t>
      </w:r>
      <w:proofErr w:type="spellStart"/>
      <w:r w:rsidRPr="001A476F">
        <w:rPr>
          <w:rFonts w:ascii="Times New Roman" w:hAnsi="Times New Roman" w:cs="Times New Roman"/>
          <w:i/>
          <w:iCs/>
          <w:color w:val="000000"/>
          <w:sz w:val="28"/>
          <w:szCs w:val="24"/>
          <w:lang w:val="uk-UA"/>
        </w:rPr>
        <w:t>Зр</w:t>
      </w:r>
      <w:proofErr w:type="spellEnd"/>
      <w:r w:rsidRPr="001A476F">
        <w:rPr>
          <w:rFonts w:ascii="Times New Roman" w:hAnsi="Times New Roman" w:cs="Times New Roman"/>
          <w:i/>
          <w:iCs/>
          <w:color w:val="000000"/>
          <w:sz w:val="28"/>
          <w:szCs w:val="24"/>
          <w:lang w:val="uk-UA"/>
        </w:rPr>
        <w:t xml:space="preserve">.). 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b/>
          <w:color w:val="000000"/>
          <w:sz w:val="28"/>
          <w:szCs w:val="24"/>
          <w:lang w:val="uk-UA"/>
        </w:rPr>
        <w:t>Учитель.</w:t>
      </w: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 А наша подорож продовжується. Перед нами місто Режим Дня. 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Діти цього міста все встигають, вони завжди охайні та веселі. Ось 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послухайте: 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i/>
          <w:iCs/>
          <w:color w:val="000000"/>
          <w:sz w:val="28"/>
          <w:szCs w:val="24"/>
          <w:lang w:val="uk-UA"/>
        </w:rPr>
        <w:t xml:space="preserve">(Звучить пісня «Ми дружимо з </w:t>
      </w:r>
      <w:proofErr w:type="spellStart"/>
      <w:r w:rsidRPr="001A476F">
        <w:rPr>
          <w:rFonts w:ascii="Times New Roman" w:hAnsi="Times New Roman" w:cs="Times New Roman"/>
          <w:i/>
          <w:iCs/>
          <w:color w:val="000000"/>
          <w:sz w:val="28"/>
          <w:szCs w:val="24"/>
          <w:lang w:val="uk-UA"/>
        </w:rPr>
        <w:t>Мийдодіром</w:t>
      </w:r>
      <w:proofErr w:type="spellEnd"/>
      <w:r w:rsidRPr="001A476F">
        <w:rPr>
          <w:rFonts w:ascii="Times New Roman" w:hAnsi="Times New Roman" w:cs="Times New Roman"/>
          <w:i/>
          <w:iCs/>
          <w:color w:val="000000"/>
          <w:sz w:val="28"/>
          <w:szCs w:val="24"/>
          <w:lang w:val="uk-UA"/>
        </w:rPr>
        <w:t>»).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Ми всім класом за </w:t>
      </w:r>
      <w:proofErr w:type="spellStart"/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санстан</w:t>
      </w:r>
      <w:proofErr w:type="spellEnd"/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 і порядок дбаємо, 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А сміття і безпорядок з класу виганяємо.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В нашім класі чистота на першому місці. 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Безпорядок і сміття, забирайтесь звідси.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Подивіться на дівчаток — королеви чистоти, 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А таких, як нас, хлоп'яток в цілім світі не знайти.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Всі ми </w:t>
      </w:r>
      <w:proofErr w:type="spellStart"/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дружим</w:t>
      </w:r>
      <w:proofErr w:type="spellEnd"/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 з </w:t>
      </w:r>
      <w:proofErr w:type="spellStart"/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Мийдодіром</w:t>
      </w:r>
      <w:proofErr w:type="spellEnd"/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, із гребіночкою й милом,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Називають нас «зразкові» і </w:t>
      </w:r>
      <w:proofErr w:type="spellStart"/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ростем</w:t>
      </w:r>
      <w:proofErr w:type="spellEnd"/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 ми всі здорові. 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b/>
          <w:color w:val="000000"/>
          <w:sz w:val="28"/>
          <w:szCs w:val="24"/>
          <w:lang w:val="uk-UA"/>
        </w:rPr>
        <w:t>Учитель.</w:t>
      </w: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 Жителі цього м</w:t>
      </w:r>
      <w:r>
        <w:rPr>
          <w:rFonts w:ascii="Times New Roman" w:hAnsi="Times New Roman" w:cs="Times New Roman"/>
          <w:color w:val="000000"/>
          <w:sz w:val="28"/>
          <w:szCs w:val="24"/>
          <w:lang w:val="uk-UA"/>
        </w:rPr>
        <w:t>іста пропонують вам пограти в гру</w:t>
      </w: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, яка 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називається «10 правил». Це ті правила, які ви маєте виконувати щодня. 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Хто уважний і хоче бути здоровим, той легко вгадає потрібне слово.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1. Як прокинувся — вставай, ліні волі... </w:t>
      </w:r>
      <w:r w:rsidRPr="001A476F">
        <w:rPr>
          <w:rFonts w:ascii="Times New Roman" w:hAnsi="Times New Roman" w:cs="Times New Roman"/>
          <w:i/>
          <w:iCs/>
          <w:color w:val="000000"/>
          <w:sz w:val="28"/>
          <w:szCs w:val="24"/>
          <w:lang w:val="uk-UA"/>
        </w:rPr>
        <w:t>(не давай).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2. Квіточку роса умила, а тебе умиє... </w:t>
      </w:r>
      <w:r w:rsidRPr="001A476F">
        <w:rPr>
          <w:rFonts w:ascii="Times New Roman" w:hAnsi="Times New Roman" w:cs="Times New Roman"/>
          <w:i/>
          <w:iCs/>
          <w:color w:val="000000"/>
          <w:sz w:val="28"/>
          <w:szCs w:val="24"/>
          <w:lang w:val="uk-UA"/>
        </w:rPr>
        <w:t>(мило).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3. І дивись, не барись, в школу швидко, </w:t>
      </w:r>
      <w:proofErr w:type="spellStart"/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швидко</w:t>
      </w:r>
      <w:proofErr w:type="spellEnd"/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... </w:t>
      </w:r>
      <w:r>
        <w:rPr>
          <w:rFonts w:ascii="Times New Roman" w:hAnsi="Times New Roman" w:cs="Times New Roman"/>
          <w:i/>
          <w:iCs/>
          <w:color w:val="000000"/>
          <w:sz w:val="28"/>
          <w:szCs w:val="24"/>
          <w:lang w:val="uk-UA"/>
        </w:rPr>
        <w:t>(мч</w:t>
      </w:r>
      <w:r w:rsidRPr="001A476F">
        <w:rPr>
          <w:rFonts w:ascii="Times New Roman" w:hAnsi="Times New Roman" w:cs="Times New Roman"/>
          <w:i/>
          <w:iCs/>
          <w:color w:val="000000"/>
          <w:sz w:val="28"/>
          <w:szCs w:val="24"/>
          <w:lang w:val="uk-UA"/>
        </w:rPr>
        <w:t>ись).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4. Але й тут не поспішай, подивись спочатку,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Чи нічого не забув, чи в портфелі все в... </w:t>
      </w:r>
      <w:r w:rsidRPr="001A476F">
        <w:rPr>
          <w:rFonts w:ascii="Times New Roman" w:hAnsi="Times New Roman" w:cs="Times New Roman"/>
          <w:i/>
          <w:iCs/>
          <w:color w:val="000000"/>
          <w:sz w:val="28"/>
          <w:szCs w:val="24"/>
          <w:lang w:val="uk-UA"/>
        </w:rPr>
        <w:t>(порядку).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5. Не носи в кишені жуйки, крейду, яблука і булки, кнопки, цвяхи, 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сірники, а носи... </w:t>
      </w:r>
      <w:r w:rsidRPr="001A476F">
        <w:rPr>
          <w:rFonts w:ascii="Times New Roman" w:hAnsi="Times New Roman" w:cs="Times New Roman"/>
          <w:i/>
          <w:iCs/>
          <w:color w:val="000000"/>
          <w:sz w:val="28"/>
          <w:szCs w:val="24"/>
          <w:lang w:val="uk-UA"/>
        </w:rPr>
        <w:t>(носовички).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6. </w:t>
      </w: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В школі, класі не брудни, сміття бачиш... </w:t>
      </w:r>
      <w:r w:rsidRPr="001A476F">
        <w:rPr>
          <w:rFonts w:ascii="Times New Roman" w:hAnsi="Times New Roman" w:cs="Times New Roman"/>
          <w:i/>
          <w:iCs/>
          <w:color w:val="000000"/>
          <w:sz w:val="28"/>
          <w:szCs w:val="24"/>
          <w:lang w:val="uk-UA"/>
        </w:rPr>
        <w:t>(підніми).</w:t>
      </w:r>
    </w:p>
    <w:p w:rsidR="00AF0FCC" w:rsidRPr="001A476F" w:rsidRDefault="00AF0FCC" w:rsidP="00AF0F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7. </w:t>
      </w: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Будь охайним завжди сам, уникай дірок і... </w:t>
      </w:r>
      <w:r w:rsidRPr="001A476F">
        <w:rPr>
          <w:rFonts w:ascii="Times New Roman" w:hAnsi="Times New Roman" w:cs="Times New Roman"/>
          <w:i/>
          <w:iCs/>
          <w:color w:val="000000"/>
          <w:sz w:val="28"/>
          <w:szCs w:val="24"/>
          <w:lang w:val="uk-UA"/>
        </w:rPr>
        <w:t>(плям).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8. Вдома близьким не груби, менших захищай... </w:t>
      </w:r>
      <w:r w:rsidRPr="001A476F">
        <w:rPr>
          <w:rFonts w:ascii="Times New Roman" w:hAnsi="Times New Roman" w:cs="Times New Roman"/>
          <w:i/>
          <w:iCs/>
          <w:color w:val="000000"/>
          <w:sz w:val="28"/>
          <w:szCs w:val="24"/>
          <w:lang w:val="uk-UA"/>
        </w:rPr>
        <w:t>(завжди).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9. Знай: хороші всі оцінки, як плоди в саду на... </w:t>
      </w:r>
      <w:r w:rsidRPr="001A476F">
        <w:rPr>
          <w:rFonts w:ascii="Times New Roman" w:hAnsi="Times New Roman" w:cs="Times New Roman"/>
          <w:i/>
          <w:iCs/>
          <w:color w:val="000000"/>
          <w:sz w:val="28"/>
          <w:szCs w:val="24"/>
          <w:lang w:val="uk-UA"/>
        </w:rPr>
        <w:t>(гілці).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10. Щоб тобою всі пишались, перехожі оглядались 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Так роби, щоб люди звикли: ти в усьому завжди... </w:t>
      </w:r>
      <w:r w:rsidRPr="001A476F">
        <w:rPr>
          <w:rFonts w:ascii="Times New Roman" w:hAnsi="Times New Roman" w:cs="Times New Roman"/>
          <w:i/>
          <w:iCs/>
          <w:color w:val="000000"/>
          <w:sz w:val="28"/>
          <w:szCs w:val="24"/>
          <w:lang w:val="uk-UA"/>
        </w:rPr>
        <w:t>(приклад).</w:t>
      </w:r>
    </w:p>
    <w:p w:rsidR="00AF0FCC" w:rsidRPr="00FE1AA0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b/>
          <w:color w:val="000000"/>
          <w:sz w:val="28"/>
          <w:szCs w:val="24"/>
          <w:lang w:val="uk-UA"/>
        </w:rPr>
        <w:t xml:space="preserve">Лікар </w:t>
      </w:r>
      <w:proofErr w:type="spellStart"/>
      <w:r w:rsidRPr="001A476F">
        <w:rPr>
          <w:rFonts w:ascii="Times New Roman" w:hAnsi="Times New Roman" w:cs="Times New Roman"/>
          <w:b/>
          <w:color w:val="000000"/>
          <w:sz w:val="28"/>
          <w:szCs w:val="24"/>
          <w:lang w:val="uk-UA"/>
        </w:rPr>
        <w:t>Айболить</w:t>
      </w:r>
      <w:proofErr w:type="spellEnd"/>
      <w:r w:rsidRPr="001A476F">
        <w:rPr>
          <w:rFonts w:ascii="Times New Roman" w:hAnsi="Times New Roman" w:cs="Times New Roman"/>
          <w:b/>
          <w:color w:val="000000"/>
          <w:sz w:val="28"/>
          <w:szCs w:val="24"/>
          <w:lang w:val="uk-UA"/>
        </w:rPr>
        <w:t>.</w:t>
      </w: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 І ось, друзі, ми з вами від'їжджаємо в країну Чистоти і Порядку.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b/>
          <w:color w:val="000000"/>
          <w:sz w:val="28"/>
          <w:szCs w:val="24"/>
          <w:lang w:val="uk-UA"/>
        </w:rPr>
        <w:t>Учитель.</w:t>
      </w: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 Тут чисті вулиці, по тротуарах йдуть чисті, красиві й веселі 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діти. Вони знають багато прислів'їв про здоров'я і вас хочуть навчити: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1. Чистота — запорука здоров'я.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2. У здоровому тілі — здоровий дух.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3. Чиста вода — для хвороби біда.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4. Як про здоров'я дбаєш — так і маєш.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5. У чепурній оселі й життя веселе.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6. Найбільше багатство — здоров'я.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7. Хвороба з брудом у дружбі.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Але, щоб жити у цій країні треба обов'язково мати деякі речі:</w:t>
      </w:r>
    </w:p>
    <w:p w:rsidR="00AF0FCC" w:rsidRPr="00135BD5" w:rsidRDefault="00AF0FCC" w:rsidP="00AF0FCC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sz w:val="28"/>
          <w:szCs w:val="24"/>
          <w:lang w:val="uk-UA"/>
        </w:rPr>
      </w:pPr>
      <w:r w:rsidRPr="00135BD5">
        <w:rPr>
          <w:rFonts w:ascii="Times New Roman" w:hAnsi="Times New Roman"/>
          <w:color w:val="000000"/>
          <w:sz w:val="28"/>
          <w:szCs w:val="24"/>
          <w:lang w:val="uk-UA"/>
        </w:rPr>
        <w:t>Коли люди чхають, мною шлях мікробам закривають.</w:t>
      </w:r>
    </w:p>
    <w:p w:rsidR="00AF0FCC" w:rsidRPr="001A476F" w:rsidRDefault="00AF0FCC" w:rsidP="00AF0FCC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sz w:val="28"/>
          <w:szCs w:val="24"/>
          <w:lang w:val="uk-UA"/>
        </w:rPr>
      </w:pPr>
      <w:r w:rsidRPr="001A476F">
        <w:rPr>
          <w:rFonts w:ascii="Times New Roman" w:hAnsi="Times New Roman"/>
          <w:color w:val="000000"/>
          <w:sz w:val="28"/>
          <w:szCs w:val="24"/>
          <w:lang w:val="uk-UA"/>
        </w:rPr>
        <w:lastRenderedPageBreak/>
        <w:t>Що дістане зубами потилицю?</w:t>
      </w:r>
    </w:p>
    <w:p w:rsidR="00AF0FCC" w:rsidRPr="001A476F" w:rsidRDefault="00AF0FCC" w:rsidP="00AF0FCC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sz w:val="28"/>
          <w:szCs w:val="24"/>
          <w:lang w:val="uk-UA"/>
        </w:rPr>
      </w:pPr>
      <w:r w:rsidRPr="001A476F">
        <w:rPr>
          <w:rFonts w:ascii="Times New Roman" w:hAnsi="Times New Roman"/>
          <w:color w:val="000000"/>
          <w:sz w:val="28"/>
          <w:szCs w:val="24"/>
          <w:lang w:val="uk-UA"/>
        </w:rPr>
        <w:t>Коли пінюсь — на бруд я злюсь.</w:t>
      </w:r>
    </w:p>
    <w:p w:rsidR="00AF0FCC" w:rsidRPr="001A476F" w:rsidRDefault="00AF0FCC" w:rsidP="00AF0FCC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sz w:val="28"/>
          <w:szCs w:val="24"/>
          <w:lang w:val="uk-UA"/>
        </w:rPr>
      </w:pPr>
      <w:r w:rsidRPr="001A476F">
        <w:rPr>
          <w:rFonts w:ascii="Times New Roman" w:hAnsi="Times New Roman"/>
          <w:color w:val="000000"/>
          <w:sz w:val="28"/>
          <w:szCs w:val="24"/>
          <w:lang w:val="uk-UA"/>
        </w:rPr>
        <w:t>Ворсинок я багато маю, про білизну зубів я дбаю.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Що ж, з усіма завданнями ви впорались, щоб перевірити, чи все ви запам'ятали, як живуть у країні Чистоти і Порядку, я пропоную зіграти ще в одну гру. Гра «Шкідливо і корисно». Слухайте те, </w:t>
      </w:r>
      <w:proofErr w:type="spellStart"/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шо</w:t>
      </w:r>
      <w:proofErr w:type="spellEnd"/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 я казатиму, і якщо це корисно — плесніть у долоньки, якщо ні — ні.</w:t>
      </w:r>
    </w:p>
    <w:p w:rsidR="00AF0FCC" w:rsidRPr="001A476F" w:rsidRDefault="00AF0FCC" w:rsidP="00AF0FCC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sz w:val="28"/>
          <w:szCs w:val="24"/>
          <w:lang w:val="uk-UA"/>
        </w:rPr>
      </w:pPr>
      <w:r w:rsidRPr="001A476F">
        <w:rPr>
          <w:rFonts w:ascii="Times New Roman" w:hAnsi="Times New Roman"/>
          <w:color w:val="000000"/>
          <w:sz w:val="28"/>
          <w:szCs w:val="24"/>
          <w:lang w:val="uk-UA"/>
        </w:rPr>
        <w:t>Щодня вранці робити зарядку і приймати холодний душ.</w:t>
      </w:r>
    </w:p>
    <w:p w:rsidR="00AF0FCC" w:rsidRPr="00135BD5" w:rsidRDefault="00AF0FCC" w:rsidP="00AF0FCC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/>
          <w:color w:val="000000"/>
          <w:sz w:val="28"/>
          <w:szCs w:val="24"/>
          <w:lang w:val="uk-UA"/>
        </w:rPr>
        <w:t>Лягати спати пізно ввечері, а вранці довго ніжитись у ліжку.</w:t>
      </w:r>
    </w:p>
    <w:p w:rsidR="00AF0FCC" w:rsidRPr="00135BD5" w:rsidRDefault="00AF0FCC" w:rsidP="00AF0FCC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/>
          <w:color w:val="000000"/>
          <w:sz w:val="28"/>
          <w:szCs w:val="24"/>
          <w:lang w:val="uk-UA"/>
        </w:rPr>
        <w:t>Інколи чистити зуби.</w:t>
      </w:r>
    </w:p>
    <w:p w:rsidR="00AF0FCC" w:rsidRPr="00135BD5" w:rsidRDefault="00AF0FCC" w:rsidP="00AF0FCC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/>
          <w:color w:val="000000"/>
          <w:sz w:val="28"/>
          <w:szCs w:val="24"/>
          <w:lang w:val="uk-UA"/>
        </w:rPr>
        <w:t>Бути охайним і акуратним.</w:t>
      </w:r>
    </w:p>
    <w:p w:rsidR="00AF0FCC" w:rsidRPr="00135BD5" w:rsidRDefault="00AF0FCC" w:rsidP="00AF0FCC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/>
          <w:color w:val="000000"/>
          <w:sz w:val="28"/>
          <w:szCs w:val="24"/>
          <w:lang w:val="uk-UA"/>
        </w:rPr>
        <w:t>Відпочивати на свіжому повітрі.</w:t>
      </w:r>
    </w:p>
    <w:p w:rsidR="00AF0FCC" w:rsidRPr="00135BD5" w:rsidRDefault="00AF0FCC" w:rsidP="00AF0FCC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/>
          <w:color w:val="000000"/>
          <w:sz w:val="28"/>
          <w:szCs w:val="24"/>
          <w:lang w:val="uk-UA"/>
        </w:rPr>
        <w:t>Переглядати усі телепередачі на всіх каналах.</w:t>
      </w:r>
    </w:p>
    <w:p w:rsidR="00AF0FCC" w:rsidRPr="00135BD5" w:rsidRDefault="00AF0FCC" w:rsidP="00AF0FCC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/>
          <w:color w:val="000000"/>
          <w:sz w:val="28"/>
          <w:szCs w:val="24"/>
          <w:lang w:val="uk-UA"/>
        </w:rPr>
        <w:t>Займатися фізкультурою і спортом.</w:t>
      </w:r>
    </w:p>
    <w:p w:rsidR="00AF0FCC" w:rsidRPr="00135BD5" w:rsidRDefault="00AF0FCC" w:rsidP="00AF0FCC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/>
          <w:color w:val="000000"/>
          <w:sz w:val="28"/>
          <w:szCs w:val="24"/>
          <w:lang w:val="uk-UA"/>
        </w:rPr>
        <w:t>Надзвичайно полюбляти цукерки, торти і тістечка.</w:t>
      </w:r>
    </w:p>
    <w:p w:rsidR="00AF0FCC" w:rsidRPr="00135BD5" w:rsidRDefault="00AF0FCC" w:rsidP="00AF0FCC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/>
          <w:color w:val="000000"/>
          <w:sz w:val="28"/>
          <w:szCs w:val="24"/>
          <w:lang w:val="uk-UA"/>
        </w:rPr>
        <w:t>Ходити з батьками в турпоходи, працювати разом.</w:t>
      </w:r>
    </w:p>
    <w:p w:rsidR="00AF0FCC" w:rsidRPr="00135BD5" w:rsidRDefault="00AF0FCC" w:rsidP="00AF0FCC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/>
          <w:color w:val="000000"/>
          <w:sz w:val="28"/>
          <w:szCs w:val="24"/>
          <w:lang w:val="uk-UA"/>
        </w:rPr>
        <w:t>Розмовляти під час їжі.</w:t>
      </w:r>
    </w:p>
    <w:p w:rsidR="00AF0FCC" w:rsidRPr="00135BD5" w:rsidRDefault="00AF0FCC" w:rsidP="00AF0FCC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/>
          <w:color w:val="000000"/>
          <w:sz w:val="28"/>
          <w:szCs w:val="24"/>
          <w:lang w:val="uk-UA"/>
        </w:rPr>
        <w:t>Мити овочі й фрукти перед вживанням.</w:t>
      </w:r>
    </w:p>
    <w:p w:rsidR="00AF0FCC" w:rsidRPr="00135BD5" w:rsidRDefault="00AF0FCC" w:rsidP="00AF0FCC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/>
          <w:color w:val="000000"/>
          <w:sz w:val="28"/>
          <w:szCs w:val="24"/>
          <w:lang w:val="uk-UA"/>
        </w:rPr>
        <w:t>Бережіть здоров'я власне, поки є на це ще час,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Бо життя таке прекрасне і воно одне у нас!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b/>
          <w:color w:val="000000"/>
          <w:sz w:val="28"/>
          <w:szCs w:val="24"/>
          <w:lang w:val="uk-UA"/>
        </w:rPr>
        <w:t xml:space="preserve">Лікар </w:t>
      </w:r>
      <w:proofErr w:type="spellStart"/>
      <w:r w:rsidRPr="001A476F">
        <w:rPr>
          <w:rFonts w:ascii="Times New Roman" w:hAnsi="Times New Roman" w:cs="Times New Roman"/>
          <w:b/>
          <w:color w:val="000000"/>
          <w:sz w:val="28"/>
          <w:szCs w:val="24"/>
          <w:lang w:val="uk-UA"/>
        </w:rPr>
        <w:t>Айболить</w:t>
      </w:r>
      <w:proofErr w:type="spellEnd"/>
      <w:r w:rsidRPr="001A476F">
        <w:rPr>
          <w:rFonts w:ascii="Times New Roman" w:hAnsi="Times New Roman" w:cs="Times New Roman"/>
          <w:b/>
          <w:color w:val="000000"/>
          <w:sz w:val="28"/>
          <w:szCs w:val="24"/>
          <w:lang w:val="uk-UA"/>
        </w:rPr>
        <w:t>.</w:t>
      </w: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 Отже, за власним бажан</w:t>
      </w: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softHyphen/>
        <w:t>ням ви стали жителями країни Чистоти і Порядку. І вам слід пам'ятати, що найбільше багатство в людини — це здоров'я.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b/>
          <w:color w:val="000000"/>
          <w:sz w:val="28"/>
          <w:szCs w:val="24"/>
          <w:lang w:val="uk-UA"/>
        </w:rPr>
        <w:t>Учитель.</w:t>
      </w: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 Дорогі діти! Робіть кожного ранку зарядку, вмивайтесь, </w:t>
      </w:r>
      <w:proofErr w:type="spellStart"/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чистіть</w:t>
      </w:r>
      <w:proofErr w:type="spellEnd"/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 зуби, стежте за чистотою свого тіла. Мийте руки перед кожним прийомом їжі, після сну і пе</w:t>
      </w: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softHyphen/>
        <w:t>ред сном.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Тріться губкою й мочалкою, потерпіть — це не біда.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І чорнило, і варення змиє мило і вода.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І давайте хором прочитаємо правило: </w:t>
      </w:r>
      <w:r>
        <w:rPr>
          <w:rFonts w:ascii="Times New Roman" w:hAnsi="Times New Roman" w:cs="Times New Roman"/>
          <w:color w:val="000000"/>
          <w:sz w:val="28"/>
          <w:szCs w:val="24"/>
          <w:lang w:val="uk-UA"/>
        </w:rPr>
        <w:t>«</w:t>
      </w: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Твоє здоров'я в твоїх руках</w:t>
      </w:r>
      <w:r>
        <w:rPr>
          <w:rFonts w:ascii="Times New Roman" w:hAnsi="Times New Roman" w:cs="Times New Roman"/>
          <w:color w:val="000000"/>
          <w:sz w:val="28"/>
          <w:szCs w:val="24"/>
          <w:lang w:val="uk-UA"/>
        </w:rPr>
        <w:t>»</w:t>
      </w: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.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i/>
          <w:iCs/>
          <w:color w:val="000000"/>
          <w:sz w:val="28"/>
          <w:szCs w:val="24"/>
          <w:lang w:val="uk-UA"/>
        </w:rPr>
        <w:t xml:space="preserve">(Звучить пісня «Сонечко», сл. Л. Реви, муз. Ю. </w:t>
      </w:r>
      <w:proofErr w:type="spellStart"/>
      <w:r w:rsidRPr="001A476F">
        <w:rPr>
          <w:rFonts w:ascii="Times New Roman" w:hAnsi="Times New Roman" w:cs="Times New Roman"/>
          <w:i/>
          <w:iCs/>
          <w:color w:val="000000"/>
          <w:sz w:val="28"/>
          <w:szCs w:val="24"/>
          <w:lang w:val="uk-UA"/>
        </w:rPr>
        <w:t>Рожавської</w:t>
      </w:r>
      <w:proofErr w:type="spellEnd"/>
      <w:r w:rsidRPr="001A476F">
        <w:rPr>
          <w:rFonts w:ascii="Times New Roman" w:hAnsi="Times New Roman" w:cs="Times New Roman"/>
          <w:i/>
          <w:iCs/>
          <w:color w:val="000000"/>
          <w:sz w:val="28"/>
          <w:szCs w:val="24"/>
          <w:lang w:val="uk-UA"/>
        </w:rPr>
        <w:t>).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В усіх куточках Землі люди хочуть бути здоровими і гарними. Чого тільки вони не роблять для досягнення цієї мети: є такі народи, які чорнили зуби і просвердлювали в них дірочки, розмальовували шкіру, прилаштовували до носа блискучі кільця, проколювали вуха... Людина створює себе і свою зовнішність сама. А переконатись у тому, що ми гарні, нам допоможе дзеркало. Хто з вас читав казку про Білосніжку та сім гномів? Пам'ятаєте, що було найбільшим скарбом злої Королеви-мачухи?</w:t>
      </w:r>
    </w:p>
    <w:p w:rsidR="00AF0FCC" w:rsidRPr="001A476F" w:rsidRDefault="00AF0FCC" w:rsidP="00AF0F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Щодня вона запитувала своє дзеркало, чи вона найкрасивіша, чи ні. А Білосніжка була кращою, тому що вона була не лише красивою, а ще й доброю, працьовитою, чуйною, щирою і нікого не ображала. Про таких людей кажуть, що вони красиві душею. Тому я вам бажаю бути здоровими, красивими і добрими. Тоді й у країні буде мир і спокій. </w:t>
      </w:r>
    </w:p>
    <w:p w:rsidR="00AF0FCC" w:rsidRPr="001A476F" w:rsidRDefault="00AF0FCC" w:rsidP="00AF0FC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Найбільше багатство — здоров'я людини, </w:t>
      </w:r>
    </w:p>
    <w:p w:rsidR="00AF0FCC" w:rsidRPr="001A476F" w:rsidRDefault="00AF0FCC" w:rsidP="00AF0FC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 xml:space="preserve">А люди здорові — багатство країни! </w:t>
      </w:r>
    </w:p>
    <w:p w:rsidR="00AF0FCC" w:rsidRPr="001A476F" w:rsidRDefault="00AF0FCC" w:rsidP="00AF0FC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lastRenderedPageBreak/>
        <w:t xml:space="preserve">А будуть здоровими діти рости, </w:t>
      </w:r>
    </w:p>
    <w:p w:rsidR="00AF0FCC" w:rsidRPr="001A476F" w:rsidRDefault="00AF0FCC" w:rsidP="00AF0FC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То буде країна багатством цвісти!</w:t>
      </w:r>
    </w:p>
    <w:p w:rsidR="00AF0FCC" w:rsidRDefault="00AF0FCC" w:rsidP="00AF0FC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4"/>
          <w:lang w:val="uk-UA"/>
        </w:rPr>
        <w:t>Ростіть здоровими і сильними, добрими і мудрими. У добрий час!</w:t>
      </w:r>
    </w:p>
    <w:p w:rsidR="00AF0FCC" w:rsidRPr="00135BD5" w:rsidRDefault="00AF0FCC" w:rsidP="00AF0FCC">
      <w:pPr>
        <w:ind w:firstLine="567"/>
        <w:rPr>
          <w:rFonts w:ascii="Times New Roman" w:hAnsi="Times New Roman" w:cs="Times New Roman"/>
          <w:color w:val="000000"/>
          <w:sz w:val="28"/>
          <w:szCs w:val="24"/>
          <w:lang w:val="uk-UA"/>
        </w:rPr>
      </w:pPr>
    </w:p>
    <w:p w:rsidR="00052BF5" w:rsidRDefault="00052BF5">
      <w:bookmarkStart w:id="0" w:name="_GoBack"/>
      <w:bookmarkEnd w:id="0"/>
    </w:p>
    <w:sectPr w:rsidR="00052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75C9E"/>
    <w:multiLevelType w:val="hybridMultilevel"/>
    <w:tmpl w:val="D870C9E2"/>
    <w:lvl w:ilvl="0" w:tplc="3F2865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C37E3F"/>
    <w:multiLevelType w:val="hybridMultilevel"/>
    <w:tmpl w:val="2AA2DE46"/>
    <w:lvl w:ilvl="0" w:tplc="3F2865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425"/>
    <w:rsid w:val="00052BF5"/>
    <w:rsid w:val="00724425"/>
    <w:rsid w:val="00AF0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FC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FCC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FC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FCC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1839</Words>
  <Characters>10483</Characters>
  <Application>Microsoft Office Word</Application>
  <DocSecurity>0</DocSecurity>
  <Lines>87</Lines>
  <Paragraphs>24</Paragraphs>
  <ScaleCrop>false</ScaleCrop>
  <Company>SPecialiST RePack</Company>
  <LinksUpToDate>false</LinksUpToDate>
  <CharactersWithSpaces>12298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2</cp:revision>
  <dcterms:created xsi:type="dcterms:W3CDTF">2014-11-06T18:24:00Z</dcterms:created>
  <dcterms:modified xsi:type="dcterms:W3CDTF">2014-11-06T18:24:00Z</dcterms:modified>
</cp:coreProperties>
</file>